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699856.xml.htm"/>
      <w:bookmarkStart w:id="1" w:name="kswkform4_17926998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Brennan Daniel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VERTEX PHARMACEUTICALS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NORTHERN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VERTEX PHARMACEUTICALS INC / MA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503.47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 award that vests, subject to certain limited exceptions,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Christiana Stevenson,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5612" TargetMode="External"/><Relationship Id="rId5" Type="http://schemas.openxmlformats.org/officeDocument/2006/relationships/hyperlink" Target="http://www.sec.gov/cgi-bin/browse-edgar?action=getcompany&amp;CIK=0000875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586</Words>
  <Characters>3211</Characters>
  <CharactersWithSpaces>3729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